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24EFE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93731FA"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  <w:t>2025年南通市文广旅系统部分事业单位公开招聘工作人员</w:t>
      </w:r>
    </w:p>
    <w:p w14:paraId="78D6AD5A"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  <w:t>资  格  复  审  表</w:t>
      </w:r>
    </w:p>
    <w:p w14:paraId="04A8D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eastAsia="zh-CN"/>
        </w:rPr>
        <w:t>主管部门（盖章）：</w:t>
      </w:r>
    </w:p>
    <w:tbl>
      <w:tblPr>
        <w:tblStyle w:val="4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45"/>
        <w:gridCol w:w="555"/>
        <w:gridCol w:w="660"/>
        <w:gridCol w:w="975"/>
        <w:gridCol w:w="240"/>
        <w:gridCol w:w="975"/>
        <w:gridCol w:w="1650"/>
        <w:gridCol w:w="141"/>
        <w:gridCol w:w="1359"/>
      </w:tblGrid>
      <w:tr w14:paraId="2736B0A2">
        <w:trPr>
          <w:trHeight w:val="454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A733A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名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20FB4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4BA68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2BB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5F84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彩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色</w:t>
            </w:r>
          </w:p>
          <w:p w14:paraId="7062941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2寸</w:t>
            </w:r>
          </w:p>
          <w:p w14:paraId="5DE7E30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证件照</w:t>
            </w:r>
          </w:p>
        </w:tc>
      </w:tr>
      <w:tr w14:paraId="6745AC43"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76DC6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毕业时间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0058D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9BE34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毕业院校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DFBB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8836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436D937"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A478F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准考证号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B1CC3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8C9C3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身份证号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BE28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721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C9AFEBA"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40F37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报考单位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1F3D4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7086D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报考岗位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E76F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C458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46B1314"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C3757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笔试成绩</w:t>
            </w:r>
          </w:p>
          <w:p w14:paraId="581303F3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及名次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8DAE6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分；第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44F32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档案关系所在地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FCA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 w14:paraId="73B8D7F8">
        <w:trPr>
          <w:trHeight w:val="69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C0B31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  <w:lang w:eastAsia="zh-CN"/>
              </w:rPr>
              <w:t>报考身份</w:t>
            </w:r>
          </w:p>
        </w:tc>
        <w:tc>
          <w:tcPr>
            <w:tcW w:w="78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F14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2025年毕业生——普通高校应届毕业生 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2025年毕业生——基层服务项目人员</w:t>
            </w:r>
          </w:p>
          <w:p w14:paraId="25C6A3A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2025年毕业生——2023/2024届毕业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无单位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2025年毕业生——退役军人</w:t>
            </w:r>
          </w:p>
          <w:p w14:paraId="48BD96C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社会人员                               是否国（境）外留学毕业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是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否</w:t>
            </w:r>
          </w:p>
        </w:tc>
      </w:tr>
      <w:tr w14:paraId="7F1C52EB"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FA29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B38A2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  <w:lang w:eastAsia="zh-CN"/>
              </w:rPr>
              <w:t>公告、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  <w:t>岗位资格条件要求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412ED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17DE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  <w:lang w:eastAsia="zh-CN"/>
              </w:rPr>
              <w:t>是否符合</w:t>
            </w:r>
          </w:p>
        </w:tc>
      </w:tr>
      <w:tr w14:paraId="5AB5A30B"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5596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  <w:t>招聘对象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023C6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  <w:lang w:eastAsia="zh-CN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B3E8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A2477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</w:p>
        </w:tc>
      </w:tr>
      <w:tr w14:paraId="0064E24A"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E43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出生年月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D2AD1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B4717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24F8E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7D194910"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1F44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别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61CB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0FAEC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CCE91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78733A81"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0B1B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历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5422B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11319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65EDA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2DB9CCE3"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0FCA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位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A914C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E8243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C34E2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01EB475D"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F512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业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0228F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60F12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9AAF8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1C2BA072"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F6B43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  <w:t>职业资格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0B1AB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F513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57C49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55D73CF8"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0B9C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53CAE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7A530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32FC4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154BC761"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2297B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其他条件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3EBC4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B1A8F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E4DC9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7FDB263D">
        <w:trPr>
          <w:trHeight w:val="425" w:hRule="atLeast"/>
        </w:trPr>
        <w:tc>
          <w:tcPr>
            <w:tcW w:w="3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2C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  <w:t>政策性照顾或其他放宽情况</w:t>
            </w:r>
          </w:p>
        </w:tc>
        <w:tc>
          <w:tcPr>
            <w:tcW w:w="464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3EB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116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2D8FEFB">
        <w:trPr>
          <w:trHeight w:val="1254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A6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本人学习了解《事业单位公开招聘违纪违规行为处理规定》（人社部令第35号）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承诺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填报的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信息及资格复审时所提交的材料真实、准确、完整、有效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；不存在须回避的关系。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如有虚假，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本人愿承担一切责任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。</w:t>
            </w:r>
          </w:p>
          <w:p w14:paraId="059CD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80" w:firstLine="2327" w:firstLineChars="1104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考生签名（手写）：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eastAsia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年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月   日</w:t>
            </w:r>
          </w:p>
        </w:tc>
      </w:tr>
      <w:tr w14:paraId="1F14FD45">
        <w:trPr>
          <w:trHeight w:val="309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4BA8">
            <w:pPr>
              <w:widowControl/>
              <w:spacing w:line="240" w:lineRule="auto"/>
              <w:ind w:right="48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lang w:eastAsia="zh-CN"/>
              </w:rPr>
              <w:t>以下由工作人员填写</w:t>
            </w:r>
          </w:p>
        </w:tc>
      </w:tr>
      <w:tr w14:paraId="6F0B9FBB"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67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4D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合格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不合格</w:t>
            </w:r>
          </w:p>
        </w:tc>
      </w:tr>
      <w:tr w14:paraId="0355988D"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D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DA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不具备报考资格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材料不全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材料信息不实</w:t>
            </w:r>
          </w:p>
          <w:p w14:paraId="6A287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未按时参加复审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联系不上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其他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 w14:paraId="7C18A5EC">
        <w:trPr>
          <w:trHeight w:val="1149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92D3C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初核人员签名：</w:t>
            </w:r>
          </w:p>
          <w:p w14:paraId="0DCAB8B3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 w14:paraId="7918DA5C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27F3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复核人员签名：</w:t>
            </w:r>
          </w:p>
          <w:p w14:paraId="162E391C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 w14:paraId="2FF0E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F9861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纪律监督签名：</w:t>
            </w:r>
          </w:p>
          <w:p w14:paraId="25B551B8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 w14:paraId="5EE2C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 w14:paraId="3D7D7EF1">
      <w:pPr>
        <w:spacing w:line="240" w:lineRule="auto"/>
        <w:jc w:val="left"/>
        <w:rPr>
          <w:rFonts w:hint="default" w:ascii="Times New Roman" w:hAnsi="Times New Roman" w:eastAsia="宋体" w:cs="Times New Roman"/>
          <w:b w:val="0"/>
          <w:bCs/>
          <w:sz w:val="18"/>
          <w:szCs w:val="1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18"/>
          <w:szCs w:val="18"/>
          <w:lang w:eastAsia="zh-CN"/>
        </w:rPr>
        <w:t>注：</w:t>
      </w:r>
      <w:r>
        <w:rPr>
          <w:rFonts w:hint="default" w:ascii="Times New Roman" w:hAnsi="Times New Roman" w:eastAsia="宋体" w:cs="Times New Roman"/>
          <w:b w:val="0"/>
          <w:bCs/>
          <w:sz w:val="18"/>
          <w:szCs w:val="18"/>
          <w:lang w:eastAsia="zh-CN"/>
        </w:rPr>
        <w:t>本表</w:t>
      </w:r>
      <w:r>
        <w:rPr>
          <w:rFonts w:hint="default" w:ascii="Times New Roman" w:hAnsi="Times New Roman" w:cs="Times New Roman"/>
          <w:b w:val="0"/>
          <w:bCs/>
          <w:sz w:val="18"/>
          <w:szCs w:val="18"/>
          <w:lang w:eastAsia="zh-CN"/>
        </w:rPr>
        <w:t>一式两份，复审结束后由主管部门盖章，一份报组织人社部门备案，一份由主管部门（单位）留存。</w:t>
      </w:r>
    </w:p>
    <w:p w14:paraId="39FA0754">
      <w:pPr>
        <w:spacing w:line="240" w:lineRule="auto"/>
        <w:jc w:val="center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eastAsia="zh-CN"/>
        </w:rPr>
        <w:t>填表说明</w:t>
      </w:r>
    </w:p>
    <w:p w14:paraId="32DFDCB4">
      <w:pPr>
        <w:spacing w:line="36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5B94D54">
      <w:pPr>
        <w:spacing w:line="24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1.“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公告、</w:t>
      </w:r>
      <w:r>
        <w:rPr>
          <w:rFonts w:hint="default" w:ascii="Times New Roman" w:hAnsi="Times New Roman" w:eastAsia="仿宋" w:cs="Times New Roman"/>
          <w:sz w:val="28"/>
          <w:szCs w:val="28"/>
        </w:rPr>
        <w:t>岗位资格条件要求”栏请根据所报考岗位各项条件要求如实完整填写，具体要求可查阅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南通市文广旅系统部分事业单位2025年公开招聘工作人员公告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仿宋" w:cs="Times New Roman"/>
          <w:sz w:val="28"/>
          <w:szCs w:val="28"/>
        </w:rPr>
        <w:t>；</w:t>
      </w:r>
    </w:p>
    <w:p w14:paraId="2FF90763">
      <w:pPr>
        <w:spacing w:line="24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2.考生除填写个人基本信息外，应在“考生对应信息”栏中根据本人所递交的各项材料，如实填写本人对应的真实信息；</w:t>
      </w:r>
    </w:p>
    <w:p w14:paraId="01CB5542">
      <w:pPr>
        <w:spacing w:line="24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3.本表格请在电子文档上填写完毕后打印，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确认签字，</w:t>
      </w:r>
      <w:r>
        <w:rPr>
          <w:rFonts w:hint="default" w:ascii="Times New Roman" w:hAnsi="Times New Roman" w:eastAsia="仿宋" w:cs="Times New Roman"/>
          <w:sz w:val="28"/>
          <w:szCs w:val="28"/>
        </w:rPr>
        <w:t>附上资格复审所需各种材料的原件及复印件，一并提交复审。</w:t>
      </w:r>
    </w:p>
    <w:p w14:paraId="4A8E53EB">
      <w:pPr>
        <w:spacing w:line="360" w:lineRule="exact"/>
        <w:jc w:val="both"/>
        <w:rPr>
          <w:rFonts w:hint="default" w:ascii="Times New Roman" w:hAnsi="Times New Roman" w:eastAsia="仿宋_GB2312" w:cs="Times New Roman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87" w:right="1519" w:bottom="1151" w:left="1519" w:header="851" w:footer="992" w:gutter="0"/>
          <w:cols w:space="720" w:num="1"/>
          <w:docGrid w:type="lines" w:linePitch="312" w:charSpace="0"/>
        </w:sectPr>
      </w:pPr>
    </w:p>
    <w:p w14:paraId="04960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34" w:rightChars="-159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</w:p>
    <w:p w14:paraId="1717A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34" w:rightChars="-159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资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格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复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审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表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highlight w:val="yellow"/>
          <w:lang w:eastAsia="zh-CN"/>
        </w:rPr>
        <w:t>（样表）</w:t>
      </w:r>
    </w:p>
    <w:p w14:paraId="720FB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eastAsia="zh-CN"/>
        </w:rPr>
        <w:t>主管部门（盖章）：</w:t>
      </w:r>
    </w:p>
    <w:tbl>
      <w:tblPr>
        <w:tblStyle w:val="4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04"/>
        <w:gridCol w:w="585"/>
        <w:gridCol w:w="855"/>
        <w:gridCol w:w="855"/>
        <w:gridCol w:w="330"/>
        <w:gridCol w:w="885"/>
        <w:gridCol w:w="1545"/>
        <w:gridCol w:w="141"/>
        <w:gridCol w:w="1359"/>
      </w:tblGrid>
      <w:tr w14:paraId="5F92F7D7">
        <w:trPr>
          <w:trHeight w:val="454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DF414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名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1F173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  <w:highlight w:val="yellow"/>
                <w:lang w:eastAsia="zh-CN"/>
              </w:rPr>
              <w:t>丁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  <w:highlight w:val="yellow"/>
                <w:lang w:val="en-US" w:eastAsia="zh-CN"/>
              </w:rPr>
              <w:t xml:space="preserve">  一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4C67F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2841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yellow"/>
                <w:lang w:val="en-US" w:eastAsia="zh-CN"/>
              </w:rPr>
              <w:t>13812345678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8C5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彩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色</w:t>
            </w:r>
          </w:p>
          <w:p w14:paraId="79845F7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2寸</w:t>
            </w:r>
          </w:p>
          <w:p w14:paraId="7F33C19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证件照</w:t>
            </w:r>
          </w:p>
        </w:tc>
      </w:tr>
      <w:tr w14:paraId="3DEE7C71"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3B08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毕业时间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15D36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  <w:highlight w:val="yellow"/>
                <w:lang w:val="en-US" w:eastAsia="zh-CN"/>
              </w:rPr>
              <w:t>2025年6月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264DE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毕业院校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5B54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highlight w:val="yellow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yellow"/>
                <w:lang w:eastAsia="zh-CN"/>
              </w:rPr>
              <w:t>大学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40B2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B94C84D"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6CC2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准考证号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A5D6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  <w:highlight w:val="yellow"/>
                <w:lang w:val="en-US" w:eastAsia="zh-CN"/>
              </w:rPr>
              <w:t>209060400116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731C2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身份证号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C97E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yellow"/>
                <w:lang w:val="en-US" w:eastAsia="zh-CN"/>
              </w:rPr>
              <w:t>320602********3518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6DA1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A834A6E"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A0A9B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报考单位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2E331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highlight w:val="yellow"/>
                <w:lang w:eastAsia="zh-CN"/>
              </w:rPr>
              <w:t>南通市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highlight w:val="yellow"/>
                <w:lang w:val="en-US" w:eastAsia="zh-CN"/>
              </w:rPr>
              <w:t>******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highlight w:val="yellow"/>
                <w:lang w:eastAsia="zh-CN"/>
              </w:rPr>
              <w:t>中心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CBCE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报考岗位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B539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yellow"/>
                <w:lang w:val="en-US" w:eastAsia="zh-CN"/>
              </w:rPr>
              <w:t>05 助理工程师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6AB2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C1F8C73"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602F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笔试成绩</w:t>
            </w:r>
          </w:p>
          <w:p w14:paraId="1AB7CA04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及名次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F4684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u w:val="single"/>
                <w:lang w:val="en-US" w:eastAsia="zh-CN"/>
              </w:rPr>
              <w:t>78.7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</w:rPr>
              <w:t>分；第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u w:val="single"/>
                <w:lang w:val="en-US" w:eastAsia="zh-CN"/>
              </w:rPr>
              <w:t xml:space="preserve"> 1 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</w:rPr>
              <w:t>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0EE29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档案关系所在地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97DF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lang w:eastAsia="zh-CN"/>
              </w:rPr>
              <w:t>南通市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lang w:val="en-US" w:eastAsia="zh-CN"/>
              </w:rPr>
              <w:t>******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lang w:eastAsia="zh-CN"/>
              </w:rPr>
              <w:t>中心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</w:rPr>
              <w:t>　</w:t>
            </w:r>
          </w:p>
        </w:tc>
      </w:tr>
      <w:tr w14:paraId="6C6AEC1F">
        <w:trPr>
          <w:trHeight w:val="69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D7966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  <w:lang w:eastAsia="zh-CN"/>
              </w:rPr>
              <w:t>报考身份</w:t>
            </w:r>
          </w:p>
        </w:tc>
        <w:tc>
          <w:tcPr>
            <w:tcW w:w="76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30EE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yellow"/>
              </w:rPr>
              <w:sym w:font="Wingdings" w:char="00FE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2025年毕业生——普通高校应届毕业生 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2025年毕业生——基层服务项目人员</w:t>
            </w:r>
          </w:p>
          <w:p w14:paraId="322056B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2025年毕业生——202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/202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届毕业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无单位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2025年毕业生——退役军人</w:t>
            </w:r>
          </w:p>
          <w:p w14:paraId="3137B87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社会人员                               是否国（境）外留学毕业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是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否</w:t>
            </w:r>
          </w:p>
        </w:tc>
      </w:tr>
      <w:tr w14:paraId="1B587293"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FD8B5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4D6A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  <w:lang w:eastAsia="zh-CN"/>
              </w:rPr>
              <w:t>公告、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  <w:t>岗位资格条件要求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504A2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F779C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  <w:lang w:eastAsia="zh-CN"/>
              </w:rPr>
              <w:t>是否符合</w:t>
            </w:r>
          </w:p>
        </w:tc>
      </w:tr>
      <w:tr w14:paraId="3EFBFB4E"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6AF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  <w:t>招聘对象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E1C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年毕业生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D6F37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2025年普通高校应届毕业生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9D780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此列由复审单位审核后填写</w:t>
            </w:r>
          </w:p>
        </w:tc>
      </w:tr>
      <w:tr w14:paraId="4F33E440"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A5A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出生年月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948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val="en-US" w:eastAsia="zh-CN"/>
              </w:rPr>
              <w:t>1989年3月-2007年2月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C14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val="en-US" w:eastAsia="zh-CN"/>
              </w:rPr>
              <w:t>2001年9月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0FEF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6B471C4"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9150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别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AA3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171C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男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7CD0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49F445B4"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5802B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0064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本科及以上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BBB8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本科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15F8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7C22F604"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B443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位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1BC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取得相应学位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1E26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学士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15CC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A4B804C"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E9A3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业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5DD8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yellow"/>
                <w:lang w:eastAsia="zh-CN"/>
              </w:rPr>
              <w:t>道路桥梁与渡河工程、交通工程等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7896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交通工程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8BCB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42C4D740"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92F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  <w:t>职业资格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C30D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3B7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DA67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46AF2C6"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CCAB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1FC5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9BFE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5A58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76FDFAA2"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51BB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其他条件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11F0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845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6E05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D95EF06">
        <w:trPr>
          <w:trHeight w:val="397" w:hRule="atLeast"/>
        </w:trPr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E9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  <w:t>政策性照顾或其他放宽情况</w:t>
            </w:r>
          </w:p>
        </w:tc>
        <w:tc>
          <w:tcPr>
            <w:tcW w:w="46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B0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yellow"/>
                <w:lang w:eastAsia="zh-CN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63B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5015DA4">
        <w:trPr>
          <w:trHeight w:val="1254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07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本人学习了解《事业单位公开招聘违纪违规行为处理规定》（人社部令第35号）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承诺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填报的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信息及资格复审时所提交的材料真实、准确、完整、有效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；不存在须回避的关系。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如有虚假，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本人愿承担一切责任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。</w:t>
            </w:r>
          </w:p>
          <w:p w14:paraId="7710D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80" w:firstLine="2327" w:firstLineChars="1104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考生签名（手写）：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eastAsia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月   日</w:t>
            </w:r>
          </w:p>
        </w:tc>
      </w:tr>
      <w:tr w14:paraId="21700966">
        <w:trPr>
          <w:trHeight w:val="309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269B8">
            <w:pPr>
              <w:widowControl/>
              <w:spacing w:line="240" w:lineRule="auto"/>
              <w:ind w:right="48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lang w:eastAsia="zh-CN"/>
              </w:rPr>
              <w:t>以下由工作人员填写</w:t>
            </w:r>
          </w:p>
        </w:tc>
      </w:tr>
      <w:tr w14:paraId="1740EB5E">
        <w:trPr>
          <w:trHeight w:val="39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32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4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合格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不合格</w:t>
            </w:r>
          </w:p>
        </w:tc>
      </w:tr>
      <w:tr w14:paraId="7B46A3A8"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8C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6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不具备报考资格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材料不全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材料信息不实</w:t>
            </w:r>
          </w:p>
          <w:p w14:paraId="271EE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未按时参加复审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联系不上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其他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 w14:paraId="494BEF43">
        <w:trPr>
          <w:trHeight w:val="1020" w:hRule="atLeast"/>
        </w:trPr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A174A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初核人签名：</w:t>
            </w:r>
          </w:p>
          <w:p w14:paraId="54F78A64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 w14:paraId="2928DEA7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764E3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复核人签名：</w:t>
            </w:r>
          </w:p>
          <w:p w14:paraId="51C42F1D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 w14:paraId="61C10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00EDA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纪律监督签名：</w:t>
            </w:r>
          </w:p>
          <w:p w14:paraId="01030B00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 w14:paraId="0FC5E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 w14:paraId="55FA43BC">
      <w:pPr>
        <w:spacing w:line="480" w:lineRule="exact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18"/>
          <w:szCs w:val="18"/>
          <w:lang w:eastAsia="zh-CN"/>
        </w:rPr>
        <w:t>注：</w:t>
      </w:r>
      <w:r>
        <w:rPr>
          <w:rFonts w:hint="default" w:ascii="Times New Roman" w:hAnsi="Times New Roman" w:eastAsia="宋体" w:cs="Times New Roman"/>
          <w:b w:val="0"/>
          <w:bCs/>
          <w:sz w:val="18"/>
          <w:szCs w:val="18"/>
          <w:lang w:eastAsia="zh-CN"/>
        </w:rPr>
        <w:t>本表</w:t>
      </w:r>
      <w:r>
        <w:rPr>
          <w:rFonts w:hint="default" w:ascii="Times New Roman" w:hAnsi="Times New Roman" w:cs="Times New Roman"/>
          <w:b w:val="0"/>
          <w:bCs/>
          <w:sz w:val="18"/>
          <w:szCs w:val="18"/>
          <w:lang w:eastAsia="zh-CN"/>
        </w:rPr>
        <w:t>一式两份，复审结束后由主管部门盖章，一份报组织人社部门备案，一份由主管部门（单位）留存。</w:t>
      </w:r>
    </w:p>
    <w:p w14:paraId="66C3E49D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740EE320">
      <w:pPr>
        <w:jc w:val="left"/>
        <w:rPr>
          <w:rFonts w:hint="default" w:ascii="Times New Roman" w:hAnsi="Times New Roman" w:eastAsia="仿宋" w:cs="Times New Roman"/>
          <w:sz w:val="32"/>
          <w:szCs w:val="32"/>
        </w:rPr>
        <w:sectPr>
          <w:headerReference r:id="rId9" w:type="default"/>
          <w:footerReference r:id="rId10" w:type="default"/>
          <w:pgSz w:w="11906" w:h="16838"/>
          <w:pgMar w:top="1327" w:right="1525" w:bottom="1327" w:left="1576" w:header="851" w:footer="992" w:gutter="0"/>
          <w:cols w:space="425" w:num="1"/>
          <w:docGrid w:type="lines" w:linePitch="312" w:charSpace="0"/>
        </w:sectPr>
      </w:pPr>
    </w:p>
    <w:p w14:paraId="5FCA2374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2-1</w:t>
      </w:r>
    </w:p>
    <w:p w14:paraId="6DC31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资格复审材料目录</w:t>
      </w:r>
    </w:p>
    <w:p w14:paraId="03BDFB78"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楷体_GBK" w:cs="Times New Roman"/>
          <w:b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val="en-US" w:eastAsia="zh-CN"/>
        </w:rPr>
        <w:t>2025年毕业生—普通高校应届毕业生考生适用</w:t>
      </w: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</w:rPr>
        <w:t>）</w:t>
      </w:r>
    </w:p>
    <w:p w14:paraId="7C8C9196">
      <w:pPr>
        <w:spacing w:line="240" w:lineRule="auto"/>
        <w:rPr>
          <w:rFonts w:hint="default" w:ascii="Times New Roman" w:hAnsi="Times New Roman" w:eastAsia="方正楷体_GBK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>考生姓名</w:t>
      </w:r>
      <w:r>
        <w:rPr>
          <w:rFonts w:hint="default" w:ascii="Times New Roman" w:hAnsi="Times New Roman" w:eastAsia="方正楷体_GBK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楷体_GBK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eastAsia="方正楷体_GBK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楷体_GBK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报考岗位代码</w:t>
      </w:r>
      <w:r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  <w:t>（岗位代码）</w:t>
      </w:r>
      <w:r>
        <w:rPr>
          <w:rFonts w:hint="default" w:ascii="Times New Roman" w:hAnsi="Times New Roman" w:eastAsia="方正楷体_GBK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eastAsia="方正楷体_GBK" w:cs="Times New Roman"/>
          <w:sz w:val="24"/>
          <w:szCs w:val="24"/>
          <w:u w:val="single"/>
          <w:lang w:val="en-US" w:eastAsia="zh-CN"/>
        </w:rPr>
        <w:t xml:space="preserve">             </w:t>
      </w:r>
    </w:p>
    <w:p w14:paraId="39424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楷体_GBK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  <w:u w:val="none"/>
          <w:lang w:val="en-US" w:eastAsia="zh-CN"/>
        </w:rPr>
        <w:t>考生类别：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国内高校应届毕业生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留学毕业生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定向、委培生</w:t>
      </w:r>
    </w:p>
    <w:p w14:paraId="2A0FC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《资格复审表》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考生根据本人及报考岗位信息如实填写，打印一式两份，签名确认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）</w:t>
      </w:r>
    </w:p>
    <w:p w14:paraId="20940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南通市文广旅系统部分事业单位2025年公开招聘工作人员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报名信息表》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-11"/>
          <w:sz w:val="21"/>
          <w:szCs w:val="21"/>
          <w:lang w:val="en-US" w:eastAsia="zh-CN"/>
        </w:rPr>
        <w:t>招聘单位准备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1"/>
          <w:szCs w:val="21"/>
          <w:lang w:eastAsia="zh-CN"/>
        </w:rPr>
        <w:t>）</w:t>
      </w:r>
    </w:p>
    <w:p w14:paraId="05818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3．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居民身份证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 w14:paraId="7A660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4．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学生证（原件及复印件）</w:t>
      </w:r>
    </w:p>
    <w:p w14:paraId="0BD55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《毕业生双向选择就业推荐表》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（原件及复印件，需如实填写并由所在学校盖章确认）</w:t>
      </w:r>
    </w:p>
    <w:p w14:paraId="01583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《普通高校毕业生就业协议书》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（空白，原件及复印件；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已落实单位的，提供复印件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）</w:t>
      </w:r>
    </w:p>
    <w:p w14:paraId="3604B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教育部学籍在线验证报告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（原件，学信网查询、下载、打印，右侧有二维码）</w:t>
      </w:r>
    </w:p>
    <w:p w14:paraId="4FD8B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毕业证书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（原件及复印件）</w:t>
      </w:r>
    </w:p>
    <w:p w14:paraId="0EEE1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教育部学历证书电子注册备案表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（原件，学信网查询、下载、打印，右侧有二维码）</w:t>
      </w:r>
    </w:p>
    <w:p w14:paraId="20388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学位证书（原件及复印件）</w:t>
      </w:r>
    </w:p>
    <w:p w14:paraId="21B47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国（境）外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学历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学位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认证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书（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教育部留学服务中心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出具，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打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印件）</w:t>
      </w:r>
    </w:p>
    <w:p w14:paraId="18A77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党员证明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（党员证提供原件及复印件；党员证明材料提供原件）</w:t>
      </w:r>
    </w:p>
    <w:p w14:paraId="22794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报考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岗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位要求提供的资格证书和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证明材料（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复印件）</w:t>
      </w:r>
    </w:p>
    <w:p w14:paraId="079F3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定向、委培单位同意应聘证明（原件，所在学校盖章确认）</w:t>
      </w:r>
    </w:p>
    <w:p w14:paraId="1AAB4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资格复审委托书（原件）</w:t>
      </w:r>
    </w:p>
    <w:p w14:paraId="19B6A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2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20"/>
          <w:sz w:val="24"/>
          <w:szCs w:val="24"/>
          <w:lang w:val="en-US" w:eastAsia="zh-CN"/>
        </w:rPr>
        <w:t>注意事项：</w:t>
      </w:r>
    </w:p>
    <w:p w14:paraId="678D6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考生根据本人实际情况和应聘岗位要求准备相关证件（证明）材料；</w:t>
      </w:r>
    </w:p>
    <w:p w14:paraId="72B65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202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年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国内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普通高校应届毕业生，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资格复审时尚未毕业的，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办理聘用手续时，须提供于202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年8月31日前取得的毕业学历（学位）证书原件及复印件；</w:t>
      </w:r>
    </w:p>
    <w:p w14:paraId="7F60E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1361" w:right="1134" w:bottom="1134" w:left="1361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.国（境）外留学毕业生须提供于</w:t>
      </w:r>
      <w:r>
        <w:rPr>
          <w:rFonts w:hint="eastAsia" w:cs="Times New Roman"/>
          <w:b w:val="0"/>
          <w:bCs w:val="0"/>
          <w:spacing w:val="0"/>
          <w:sz w:val="21"/>
          <w:szCs w:val="21"/>
          <w:lang w:val="en-US" w:eastAsia="zh-CN"/>
        </w:rPr>
        <w:t>至报名前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取得的教育部留学服务中心出具的国（境）外学历学位认证书原件及复印件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。</w:t>
      </w:r>
    </w:p>
    <w:p w14:paraId="0C98805B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2-2</w:t>
      </w:r>
    </w:p>
    <w:p w14:paraId="329B3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资格复审材料目录</w:t>
      </w:r>
    </w:p>
    <w:p w14:paraId="2A5F9F6B">
      <w:pPr>
        <w:jc w:val="center"/>
        <w:rPr>
          <w:rFonts w:hint="default" w:ascii="Times New Roman" w:hAnsi="Times New Roman" w:eastAsia="方正楷体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val="en-US" w:eastAsia="zh-CN"/>
        </w:rPr>
        <w:t>2025年</w:t>
      </w:r>
      <w:r>
        <w:rPr>
          <w:rFonts w:hint="default" w:ascii="Times New Roman" w:hAnsi="Times New Roman" w:eastAsia="方正楷体_GBK" w:cs="Times New Roman"/>
          <w:b w:val="0"/>
          <w:bCs/>
          <w:spacing w:val="-14"/>
          <w:sz w:val="30"/>
          <w:szCs w:val="30"/>
          <w:lang w:eastAsia="zh-CN"/>
        </w:rPr>
        <w:t>毕业生—非普通高校应届毕业生考生适用</w:t>
      </w: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</w:rPr>
        <w:t>）</w:t>
      </w:r>
    </w:p>
    <w:p w14:paraId="58CAB7FC">
      <w:pPr>
        <w:spacing w:line="240" w:lineRule="auto"/>
        <w:rPr>
          <w:rFonts w:hint="default" w:ascii="Times New Roman" w:hAnsi="Times New Roman" w:eastAsia="方正楷体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>考生姓名</w:t>
      </w:r>
      <w:r>
        <w:rPr>
          <w:rFonts w:hint="default" w:ascii="Times New Roman" w:hAnsi="Times New Roman" w:eastAsia="方正楷体_GBK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方正楷体_GBK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报考岗位代码</w:t>
      </w:r>
      <w:r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  <w:t>（岗位代码）</w:t>
      </w:r>
      <w:r>
        <w:rPr>
          <w:rFonts w:hint="default" w:ascii="Times New Roman" w:hAnsi="Times New Roman" w:eastAsia="方正楷体_GBK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eastAsia="方正楷体_GBK" w:cs="Times New Roman"/>
          <w:sz w:val="24"/>
          <w:szCs w:val="24"/>
          <w:u w:val="single"/>
          <w:lang w:val="en-US" w:eastAsia="zh-CN"/>
        </w:rPr>
        <w:t xml:space="preserve">             </w:t>
      </w:r>
    </w:p>
    <w:p w14:paraId="1502F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  <w:u w:val="none"/>
          <w:lang w:val="en-US" w:eastAsia="zh-CN"/>
        </w:rPr>
        <w:t>考生类别：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2023-2024年国内高校毕业生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2023-2024年留学毕业生</w:t>
      </w:r>
    </w:p>
    <w:p w14:paraId="212F4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1478" w:firstLineChars="616"/>
        <w:textAlignment w:val="auto"/>
        <w:rPr>
          <w:rFonts w:hint="default" w:ascii="Times New Roman" w:hAnsi="Times New Roman" w:eastAsia="方正楷体_GBK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基层服务项目人员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大学生村官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退役军人</w:t>
      </w:r>
    </w:p>
    <w:p w14:paraId="01D95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《资格复审表》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考生根据本人及报考岗位信息如实填写，打印一式两份，签名确认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）</w:t>
      </w:r>
    </w:p>
    <w:p w14:paraId="1E698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pacing w:val="-20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2．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南通市文广旅系统部分事业单位2025年公开招聘工作人员报名信息表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》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-2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-11"/>
          <w:sz w:val="21"/>
          <w:szCs w:val="21"/>
          <w:lang w:val="en-US" w:eastAsia="zh-CN"/>
        </w:rPr>
        <w:t>招聘单位准备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-20"/>
          <w:sz w:val="21"/>
          <w:szCs w:val="21"/>
          <w:lang w:eastAsia="zh-CN"/>
        </w:rPr>
        <w:t>）</w:t>
      </w:r>
    </w:p>
    <w:p w14:paraId="4012A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3．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居民身份证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 w14:paraId="2C2F9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4．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学历证书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 w14:paraId="0CB46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5．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学位证书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 w14:paraId="5B678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6．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教育部学历证书电子注册备案表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（原件，学信网查询、下载、打印，右侧有二维码）</w:t>
      </w:r>
    </w:p>
    <w:p w14:paraId="7A77A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7．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国（境）外学历学位认证书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教育部留学服务中心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出具，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打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印件）</w:t>
      </w:r>
    </w:p>
    <w:p w14:paraId="3C0F2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8．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《毕业生双向选择就业推荐表》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 w14:paraId="55C56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9．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《普通高校毕业生就业协议书》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 w14:paraId="5D6BA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28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10．</w:t>
      </w:r>
      <w:r>
        <w:rPr>
          <w:rFonts w:hint="eastAsia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报名时无工作单位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承诺书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8"/>
          <w:sz w:val="28"/>
          <w:szCs w:val="28"/>
        </w:rPr>
        <w:t>（原件）</w:t>
      </w:r>
    </w:p>
    <w:p w14:paraId="220BC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3"/>
          <w:sz w:val="27"/>
          <w:szCs w:val="27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11．</w:t>
      </w:r>
      <w:r>
        <w:rPr>
          <w:rFonts w:hint="eastAsia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个人社保缴纳证明</w:t>
      </w:r>
      <w:r>
        <w:rPr>
          <w:rFonts w:hint="default" w:ascii="Times New Roman" w:hAnsi="Times New Roman" w:eastAsia="方正仿宋_GBK" w:cs="Times New Roman"/>
          <w:b w:val="0"/>
          <w:bCs w:val="0"/>
          <w:spacing w:val="-23"/>
          <w:sz w:val="27"/>
          <w:szCs w:val="27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3"/>
          <w:sz w:val="27"/>
          <w:szCs w:val="27"/>
          <w:lang w:eastAsia="zh-CN"/>
        </w:rPr>
        <w:t>原件</w:t>
      </w:r>
      <w:r>
        <w:rPr>
          <w:rFonts w:hint="default" w:ascii="Times New Roman" w:hAnsi="Times New Roman" w:eastAsia="方正仿宋_GBK" w:cs="Times New Roman"/>
          <w:b w:val="0"/>
          <w:bCs w:val="0"/>
          <w:spacing w:val="-23"/>
          <w:sz w:val="27"/>
          <w:szCs w:val="27"/>
        </w:rPr>
        <w:t>）</w:t>
      </w:r>
    </w:p>
    <w:p w14:paraId="0B09F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12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报名前离职证明或解除劳动关系证明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（原件）</w:t>
      </w:r>
    </w:p>
    <w:p w14:paraId="7D5D9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．“大学生村官”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提供党委组织部门相关证明（原件）</w:t>
      </w:r>
    </w:p>
    <w:p w14:paraId="1415C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8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eastAsia" w:eastAsia="方正仿宋_GBK" w:cs="Times New Roman"/>
          <w:b w:val="0"/>
          <w:bCs w:val="0"/>
          <w:spacing w:val="-28"/>
          <w:sz w:val="28"/>
          <w:szCs w:val="28"/>
          <w:lang w:val="en-US" w:eastAsia="zh-CN"/>
        </w:rPr>
        <w:t>基层服务项目</w:t>
      </w:r>
      <w:r>
        <w:rPr>
          <w:rFonts w:hint="default" w:ascii="Times New Roman" w:hAnsi="Times New Roman" w:eastAsia="方正仿宋_GBK" w:cs="Times New Roman"/>
          <w:b w:val="0"/>
          <w:bCs w:val="0"/>
          <w:spacing w:val="-28"/>
          <w:sz w:val="28"/>
          <w:szCs w:val="28"/>
        </w:rPr>
        <w:t>志愿者，提供国家或者省项目管理办公室制发的志愿服务证、所服务县（市、区）项目管理办公室证明或者《志愿者服务鉴定书》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8"/>
          <w:sz w:val="21"/>
          <w:szCs w:val="21"/>
        </w:rPr>
        <w:t>（原件及复印件）</w:t>
      </w:r>
    </w:p>
    <w:p w14:paraId="44FB4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退出现役证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 w14:paraId="2BD8F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3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党员证明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（党员证提供原件及复印件；党员证明材料提供原件）</w:t>
      </w:r>
    </w:p>
    <w:p w14:paraId="0F940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报考岗位要求提供的资格证书和其他证明材料</w:t>
      </w:r>
      <w:r>
        <w:rPr>
          <w:rFonts w:hint="eastAsia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原件及复印件</w:t>
      </w:r>
      <w:r>
        <w:rPr>
          <w:rFonts w:hint="eastAsia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）</w:t>
      </w:r>
    </w:p>
    <w:p w14:paraId="1042A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资格复审委托书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（原件）</w:t>
      </w:r>
    </w:p>
    <w:p w14:paraId="30B31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2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20"/>
          <w:sz w:val="24"/>
          <w:szCs w:val="24"/>
          <w:lang w:val="en-US" w:eastAsia="zh-CN"/>
        </w:rPr>
        <w:t>注意事项：</w:t>
      </w:r>
    </w:p>
    <w:p w14:paraId="48BF2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考生根据本人</w:t>
      </w:r>
      <w:bookmarkStart w:id="0" w:name="_GoBack"/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21"/>
          <w:szCs w:val="21"/>
          <w:lang w:val="en-US" w:eastAsia="zh-CN"/>
        </w:rPr>
        <w:t>实际情况和应聘岗位要求准备相关证件（证明）材料；</w:t>
      </w:r>
    </w:p>
    <w:p w14:paraId="660E1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sz w:val="21"/>
          <w:szCs w:val="21"/>
          <w:lang w:val="en-US" w:eastAsia="zh-CN"/>
        </w:rPr>
        <w:t>.原大学生村官、西部计划、乡村振兴计划、三支一扶</w:t>
      </w:r>
      <w:r>
        <w:rPr>
          <w:rFonts w:hint="eastAsia" w:cs="Times New Roman"/>
          <w:b w:val="0"/>
          <w:bCs w:val="0"/>
          <w:color w:val="auto"/>
          <w:spacing w:val="0"/>
          <w:sz w:val="21"/>
          <w:szCs w:val="21"/>
          <w:lang w:val="en-US" w:eastAsia="zh-CN"/>
        </w:rPr>
        <w:t>、农村教师特岗计划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sz w:val="21"/>
          <w:szCs w:val="21"/>
          <w:lang w:val="en-US" w:eastAsia="zh-CN"/>
        </w:rPr>
        <w:t>等参加基层服务项目的考生，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21"/>
          <w:szCs w:val="21"/>
          <w:lang w:val="en-US" w:eastAsia="zh-CN"/>
        </w:rPr>
        <w:t>服务期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sz w:val="21"/>
          <w:szCs w:val="21"/>
          <w:lang w:val="en-US" w:eastAsia="zh-CN"/>
        </w:rPr>
        <w:t>计算截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21"/>
          <w:szCs w:val="21"/>
          <w:lang w:val="en-US" w:eastAsia="zh-CN"/>
        </w:rPr>
        <w:t>至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sz w:val="21"/>
          <w:szCs w:val="21"/>
          <w:lang w:val="en-US" w:eastAsia="zh-CN"/>
        </w:rPr>
        <w:t>202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21"/>
          <w:szCs w:val="21"/>
          <w:lang w:val="en-US" w:eastAsia="zh-CN"/>
        </w:rPr>
        <w:t>5年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pacing w:val="0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21"/>
          <w:szCs w:val="21"/>
          <w:lang w:val="en-US" w:eastAsia="zh-CN"/>
        </w:rPr>
        <w:t>月；</w:t>
      </w:r>
    </w:p>
    <w:bookmarkEnd w:id="0"/>
    <w:p w14:paraId="25550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sectPr>
          <w:pgSz w:w="11906" w:h="16838"/>
          <w:pgMar w:top="1361" w:right="1134" w:bottom="1134" w:left="1361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国（境）外留学毕业生须提供于</w:t>
      </w:r>
      <w:r>
        <w:rPr>
          <w:rFonts w:hint="eastAsia" w:cs="Times New Roman"/>
          <w:b w:val="0"/>
          <w:bCs w:val="0"/>
          <w:spacing w:val="0"/>
          <w:sz w:val="21"/>
          <w:szCs w:val="21"/>
          <w:lang w:val="en-US" w:eastAsia="zh-CN"/>
        </w:rPr>
        <w:t>报名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前取得的教育部留学服务中心出具的国（境）外学历学位认证书原件及复印件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。</w:t>
      </w:r>
    </w:p>
    <w:p w14:paraId="2B31CCD6">
      <w:pPr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2-3</w:t>
      </w:r>
    </w:p>
    <w:p w14:paraId="416FC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资格复审材料目录</w:t>
      </w:r>
    </w:p>
    <w:p w14:paraId="7FAFD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_GBK" w:cs="Times New Roman"/>
          <w:b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eastAsia="zh-CN"/>
        </w:rPr>
        <w:t>社会人员考生适用</w:t>
      </w: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</w:rPr>
        <w:t>）</w:t>
      </w:r>
    </w:p>
    <w:p w14:paraId="472E138F">
      <w:pPr>
        <w:spacing w:line="240" w:lineRule="auto"/>
        <w:rPr>
          <w:rFonts w:hint="default" w:ascii="Times New Roman" w:hAnsi="Times New Roman" w:eastAsia="方正楷体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>考生姓名</w:t>
      </w:r>
      <w:r>
        <w:rPr>
          <w:rFonts w:hint="default" w:ascii="Times New Roman" w:hAnsi="Times New Roman" w:eastAsia="方正楷体_GBK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方正楷体_GBK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报考岗位代码</w:t>
      </w:r>
      <w:r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  <w:t>（岗位代码）</w:t>
      </w:r>
      <w:r>
        <w:rPr>
          <w:rFonts w:hint="default" w:ascii="Times New Roman" w:hAnsi="Times New Roman" w:eastAsia="方正楷体_GBK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eastAsia="方正楷体_GBK" w:cs="Times New Roman"/>
          <w:sz w:val="24"/>
          <w:szCs w:val="24"/>
          <w:u w:val="single"/>
          <w:lang w:val="en-US" w:eastAsia="zh-CN"/>
        </w:rPr>
        <w:t xml:space="preserve">             </w:t>
      </w:r>
    </w:p>
    <w:p w14:paraId="4E112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楷体_GBK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  <w:u w:val="none"/>
          <w:lang w:val="en-US" w:eastAsia="zh-CN"/>
        </w:rPr>
        <w:t>考生类别：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留学回国人员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在职人员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其他</w:t>
      </w:r>
    </w:p>
    <w:p w14:paraId="1FD28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《资格复审表》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考生根据本人及报考岗位信息如实填写，打印一式两份，签名确认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）</w:t>
      </w:r>
    </w:p>
    <w:p w14:paraId="01A85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南通市文广旅系统部分事业单位2025年公开招聘工作人员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报名信息表》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-11"/>
          <w:sz w:val="21"/>
          <w:szCs w:val="21"/>
          <w:lang w:val="en-US" w:eastAsia="zh-CN"/>
        </w:rPr>
        <w:t>（招聘单位准备）</w:t>
      </w:r>
    </w:p>
    <w:p w14:paraId="7CA40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3．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居民身份证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 w14:paraId="49351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4．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学历证书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 w14:paraId="26039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5．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学位证书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 w14:paraId="6AF3E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6．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教育部学历证书电子注册备案表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（学信网查询、下载、打印，原件、右侧有二维码）</w:t>
      </w:r>
    </w:p>
    <w:p w14:paraId="7F191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7．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国（境）外学历学位认证书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教育部留学服务中心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出具，原件及复印件）</w:t>
      </w:r>
    </w:p>
    <w:p w14:paraId="05896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8．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专业技术资格证书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（原件及复印件）</w:t>
      </w:r>
    </w:p>
    <w:p w14:paraId="3C739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9．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工作经历证明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（原件）</w:t>
      </w:r>
    </w:p>
    <w:p w14:paraId="2F659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．劳动合同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（原件及复印件）</w:t>
      </w:r>
    </w:p>
    <w:p w14:paraId="6CA23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．养老保险参保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证明（原件）</w:t>
      </w:r>
    </w:p>
    <w:p w14:paraId="68D87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党员证明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（党员证提供原件及复印件；党员证明材料提供原件）</w:t>
      </w:r>
    </w:p>
    <w:p w14:paraId="26F6A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报考岗位要求提供的其他证明材料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 w14:paraId="460AA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eastAsia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单位同意报考证明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1"/>
          <w:szCs w:val="21"/>
          <w:lang w:eastAsia="zh-CN"/>
        </w:rPr>
        <w:t>（原件</w:t>
      </w:r>
      <w:r>
        <w:rPr>
          <w:rFonts w:hint="eastAsia" w:eastAsia="方正仿宋_GBK" w:cs="Times New Roman"/>
          <w:b w:val="0"/>
          <w:bCs w:val="0"/>
          <w:spacing w:val="0"/>
          <w:sz w:val="21"/>
          <w:szCs w:val="21"/>
          <w:lang w:eastAsia="zh-CN"/>
        </w:rPr>
        <w:t>；</w:t>
      </w:r>
      <w:r>
        <w:rPr>
          <w:rFonts w:hint="eastAsia" w:eastAsia="方正仿宋_GBK" w:cs="Times New Roman"/>
          <w:b w:val="0"/>
          <w:bCs w:val="0"/>
          <w:spacing w:val="0"/>
          <w:sz w:val="21"/>
          <w:szCs w:val="21"/>
          <w:lang w:val="en-US" w:eastAsia="zh-CN"/>
        </w:rPr>
        <w:t>如暂无，提供体检前提交单位同意报考证明承诺书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1"/>
          <w:szCs w:val="21"/>
          <w:lang w:eastAsia="zh-CN"/>
        </w:rPr>
        <w:t>）</w:t>
      </w:r>
    </w:p>
    <w:p w14:paraId="3D24F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资格复审委托书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（原件）</w:t>
      </w:r>
    </w:p>
    <w:p w14:paraId="0F2E2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</w:p>
    <w:p w14:paraId="36782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</w:p>
    <w:p w14:paraId="357F5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2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20"/>
          <w:sz w:val="24"/>
          <w:szCs w:val="24"/>
          <w:lang w:val="en-US" w:eastAsia="zh-CN"/>
        </w:rPr>
        <w:t>注意事项：</w:t>
      </w:r>
    </w:p>
    <w:p w14:paraId="3BC1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1.考生根据本人实际情况和应聘岗位要求准备相关证件（证明）材料；</w:t>
      </w:r>
    </w:p>
    <w:p w14:paraId="3B1B5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2.国（境）外留学毕业生须提供于</w:t>
      </w:r>
      <w:r>
        <w:rPr>
          <w:rFonts w:hint="eastAsia" w:cs="Times New Roman"/>
          <w:b w:val="0"/>
          <w:bCs w:val="0"/>
          <w:spacing w:val="0"/>
          <w:sz w:val="21"/>
          <w:szCs w:val="21"/>
          <w:lang w:val="en-US" w:eastAsia="zh-CN"/>
        </w:rPr>
        <w:t>报名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前取得的教育部留学服务中心出具的国（境）外学历学位认证书原件及复印件；</w:t>
      </w:r>
    </w:p>
    <w:p w14:paraId="01D24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3.工作经历证明内容包括：工作起止时间、从事工作岗位、完成目标任务情况、取得成果等，经所在工作单位主要负责人签字并加盖单位公章。</w:t>
      </w:r>
    </w:p>
    <w:sectPr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altName w:val="汉仪楷体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BD784">
    <w:pPr>
      <w:pStyle w:val="2"/>
      <w:wordWrap w:val="0"/>
      <w:jc w:val="right"/>
      <w:rPr>
        <w:rFonts w:hint="default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E7B8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EEB03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1B06A"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Style w:val="6"/>
        <w:sz w:val="24"/>
        <w:szCs w:val="24"/>
      </w:rPr>
      <w:t xml:space="preserve"> —</w:t>
    </w:r>
  </w:p>
  <w:p w14:paraId="2CA6CB4A"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B0718"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EEB00"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E0C1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5D84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3FFA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6A3E2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C3D6F"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2AD4C">
    <w:pPr>
      <w:pStyle w:val="3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2DBDA">
    <w:pPr>
      <w:pStyle w:val="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D77C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221D6"/>
    <w:rsid w:val="022E26FA"/>
    <w:rsid w:val="030B3C6B"/>
    <w:rsid w:val="0435553A"/>
    <w:rsid w:val="073F62ED"/>
    <w:rsid w:val="080C69DB"/>
    <w:rsid w:val="08F556CF"/>
    <w:rsid w:val="091F7EF6"/>
    <w:rsid w:val="0B065FC2"/>
    <w:rsid w:val="0D0A3CF1"/>
    <w:rsid w:val="101D1A89"/>
    <w:rsid w:val="11B76268"/>
    <w:rsid w:val="12B9419B"/>
    <w:rsid w:val="13ED7793"/>
    <w:rsid w:val="187262FE"/>
    <w:rsid w:val="1A7C004F"/>
    <w:rsid w:val="1B9B7268"/>
    <w:rsid w:val="1CD47411"/>
    <w:rsid w:val="1D886D0B"/>
    <w:rsid w:val="27C932AC"/>
    <w:rsid w:val="2A261D85"/>
    <w:rsid w:val="2AB06244"/>
    <w:rsid w:val="2ABC2FA8"/>
    <w:rsid w:val="2B3F734D"/>
    <w:rsid w:val="2D5E1836"/>
    <w:rsid w:val="2DA87C5A"/>
    <w:rsid w:val="2F4221D6"/>
    <w:rsid w:val="302A5FAD"/>
    <w:rsid w:val="30D46200"/>
    <w:rsid w:val="30FF3673"/>
    <w:rsid w:val="32ED6C2C"/>
    <w:rsid w:val="3C6B56B0"/>
    <w:rsid w:val="3D060C84"/>
    <w:rsid w:val="3D1617E6"/>
    <w:rsid w:val="3D4246E9"/>
    <w:rsid w:val="3D612B98"/>
    <w:rsid w:val="3E94615B"/>
    <w:rsid w:val="40C777D0"/>
    <w:rsid w:val="420D7568"/>
    <w:rsid w:val="47D47285"/>
    <w:rsid w:val="49052B24"/>
    <w:rsid w:val="4A6772B0"/>
    <w:rsid w:val="4E47127A"/>
    <w:rsid w:val="508B5BEF"/>
    <w:rsid w:val="527F3531"/>
    <w:rsid w:val="55B94FAC"/>
    <w:rsid w:val="56B12FE3"/>
    <w:rsid w:val="57C9715E"/>
    <w:rsid w:val="59667E50"/>
    <w:rsid w:val="59BF272E"/>
    <w:rsid w:val="695A1371"/>
    <w:rsid w:val="6C0C5F9D"/>
    <w:rsid w:val="70D21129"/>
    <w:rsid w:val="71427ED3"/>
    <w:rsid w:val="728162BD"/>
    <w:rsid w:val="72BB015E"/>
    <w:rsid w:val="750610F1"/>
    <w:rsid w:val="765849BB"/>
    <w:rsid w:val="7B322A81"/>
    <w:rsid w:val="7B547823"/>
    <w:rsid w:val="7D2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1371</Words>
  <Characters>1518</Characters>
  <Lines>0</Lines>
  <Paragraphs>0</Paragraphs>
  <TotalTime>5</TotalTime>
  <ScaleCrop>false</ScaleCrop>
  <LinksUpToDate>false</LinksUpToDate>
  <CharactersWithSpaces>1908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2022-07-18T18:19:00Z</dcterms:created>
  <dc:creator>NTKO</dc:creator>
  <cp:lastModifiedBy>Irene</cp:lastModifiedBy>
  <cp:lastPrinted>2025-05-08T15:56:00Z</cp:lastPrinted>
  <dcterms:modified xsi:type="dcterms:W3CDTF">2025-08-23T13:32:28Z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CEAC3276033F4A5F9BCF0FD9B8647B8C</vt:lpwstr>
  </property>
  <property fmtid="{D5CDD505-2E9C-101B-9397-08002B2CF9AE}" pid="4" name="KSOTemplateDocerSaveRecord">
    <vt:lpwstr>eyJoZGlkIjoiNDY5YmUxZTRkY2FiMzYxNmE1NDgzZmI0MmJhODRmOTQiLCJ1c2VySWQiOiI3MjU0MDUxNDYifQ==</vt:lpwstr>
  </property>
</Properties>
</file>